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6CB" w:rsidRDefault="00474455">
      <w:pPr>
        <w:jc w:val="center"/>
        <w:rPr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График проведения отработок, консультаций и дополнительных занятий для студентов </w:t>
      </w:r>
      <w:r>
        <w:rPr>
          <w:rFonts w:ascii="PT Astra Serif" w:hAnsi="PT Astra Serif" w:cs="Times New Roman"/>
          <w:b/>
          <w:sz w:val="28"/>
          <w:szCs w:val="28"/>
          <w:lang w:val="en-US"/>
        </w:rPr>
        <w:t>V</w:t>
      </w:r>
      <w:r>
        <w:rPr>
          <w:rFonts w:ascii="PT Astra Serif" w:hAnsi="PT Astra Serif" w:cs="Times New Roman"/>
          <w:b/>
          <w:sz w:val="28"/>
          <w:szCs w:val="28"/>
        </w:rPr>
        <w:t xml:space="preserve">I курса лечебного факультета </w:t>
      </w:r>
    </w:p>
    <w:p w:rsidR="003556CB" w:rsidRDefault="00776A85">
      <w:pPr>
        <w:jc w:val="center"/>
        <w:rPr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 2025-2026</w:t>
      </w:r>
      <w:r w:rsidR="00474455">
        <w:rPr>
          <w:rFonts w:ascii="PT Astra Serif" w:hAnsi="PT Astra Serif" w:cs="Times New Roman"/>
          <w:b/>
          <w:sz w:val="28"/>
          <w:szCs w:val="28"/>
        </w:rPr>
        <w:t xml:space="preserve"> учебный год</w:t>
      </w:r>
    </w:p>
    <w:p w:rsidR="003556CB" w:rsidRDefault="003556CB">
      <w:pPr>
        <w:jc w:val="center"/>
        <w:rPr>
          <w:sz w:val="28"/>
          <w:szCs w:val="28"/>
        </w:rPr>
      </w:pPr>
    </w:p>
    <w:tbl>
      <w:tblPr>
        <w:tblW w:w="935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2"/>
        <w:gridCol w:w="1470"/>
        <w:gridCol w:w="2977"/>
        <w:gridCol w:w="2984"/>
        <w:gridCol w:w="1515"/>
      </w:tblGrid>
      <w:tr w:rsidR="003556CB" w:rsidTr="00F55821"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6CB" w:rsidRDefault="00474455">
            <w:pPr>
              <w:spacing w:after="200" w:line="27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6CB" w:rsidRDefault="00474455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B" w:rsidRDefault="00474455">
            <w:pPr>
              <w:spacing w:after="200" w:line="27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6CB" w:rsidRDefault="00474455">
            <w:pPr>
              <w:spacing w:after="200" w:line="276" w:lineRule="auto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Учебная комната</w:t>
            </w:r>
          </w:p>
          <w:p w:rsidR="003556CB" w:rsidRDefault="00474455">
            <w:pPr>
              <w:spacing w:after="200" w:line="276" w:lineRule="auto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(Адрес)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B" w:rsidRDefault="00474455">
            <w:pPr>
              <w:pStyle w:val="a9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</w:tr>
      <w:tr w:rsidR="003556CB" w:rsidTr="00F55821">
        <w:tc>
          <w:tcPr>
            <w:tcW w:w="412" w:type="dxa"/>
            <w:tcBorders>
              <w:left w:val="single" w:sz="4" w:space="0" w:color="000000"/>
              <w:bottom w:val="single" w:sz="4" w:space="0" w:color="000000"/>
            </w:tcBorders>
          </w:tcPr>
          <w:p w:rsidR="003556CB" w:rsidRDefault="00474455">
            <w:pPr>
              <w:pStyle w:val="a9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3556CB" w:rsidRDefault="00474455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Понедельник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B" w:rsidRDefault="00474455">
            <w:pPr>
              <w:spacing w:after="200" w:line="276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Доц. Муравьева А.А.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</w:tcBorders>
          </w:tcPr>
          <w:p w:rsidR="003556CB" w:rsidRDefault="00776A85">
            <w:pPr>
              <w:spacing w:after="200"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СтГМУ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(центр неотложных состояний). </w:t>
            </w:r>
            <w:r>
              <w:rPr>
                <w:rFonts w:ascii="PT Astra Serif" w:hAnsi="PT Astra Serif" w:cs="Times New Roman" w:hint="eastAsia"/>
                <w:sz w:val="24"/>
                <w:szCs w:val="24"/>
              </w:rPr>
              <w:t>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л. Мира 310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B" w:rsidRDefault="00474455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16:00-18:30</w:t>
            </w:r>
          </w:p>
        </w:tc>
      </w:tr>
      <w:tr w:rsidR="003556CB" w:rsidTr="00F55821">
        <w:tc>
          <w:tcPr>
            <w:tcW w:w="412" w:type="dxa"/>
            <w:tcBorders>
              <w:left w:val="single" w:sz="4" w:space="0" w:color="000000"/>
              <w:bottom w:val="single" w:sz="4" w:space="0" w:color="000000"/>
            </w:tcBorders>
          </w:tcPr>
          <w:p w:rsidR="003556CB" w:rsidRDefault="00474455">
            <w:pPr>
              <w:pStyle w:val="a9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3556CB" w:rsidRDefault="00474455">
            <w:pPr>
              <w:pStyle w:val="a9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B" w:rsidRDefault="00474455">
            <w:pPr>
              <w:spacing w:after="200"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Асс.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Фарсиянц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А.В.</w:t>
            </w:r>
          </w:p>
          <w:p w:rsidR="0098527B" w:rsidRDefault="0098527B">
            <w:pPr>
              <w:spacing w:after="200" w:line="27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Асс.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Бовкун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</w:tcBorders>
          </w:tcPr>
          <w:p w:rsidR="003556CB" w:rsidRDefault="00474455">
            <w:pPr>
              <w:spacing w:after="200" w:line="27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ГБУЗ СК «Ставропольская краевая клиническая станция скорой медицинской помощи». Ул. Артема 35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B" w:rsidRDefault="00474455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16:00-18:30</w:t>
            </w:r>
          </w:p>
        </w:tc>
      </w:tr>
      <w:tr w:rsidR="003556CB" w:rsidTr="00F55821">
        <w:tc>
          <w:tcPr>
            <w:tcW w:w="412" w:type="dxa"/>
            <w:tcBorders>
              <w:left w:val="single" w:sz="4" w:space="0" w:color="000000"/>
              <w:bottom w:val="single" w:sz="4" w:space="0" w:color="000000"/>
            </w:tcBorders>
          </w:tcPr>
          <w:p w:rsidR="003556CB" w:rsidRDefault="00474455">
            <w:pPr>
              <w:pStyle w:val="a9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3556CB" w:rsidRDefault="00474455">
            <w:pPr>
              <w:pStyle w:val="a9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B" w:rsidRDefault="00474455">
            <w:pPr>
              <w:spacing w:after="200" w:line="27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Асс. Коваленко А.Н.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</w:tcBorders>
          </w:tcPr>
          <w:p w:rsidR="003556CB" w:rsidRDefault="00474455">
            <w:pPr>
              <w:spacing w:after="200" w:line="27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ГБУЗ СК «ГКБ </w:t>
            </w:r>
            <w:proofErr w:type="spellStart"/>
            <w:proofErr w:type="gram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СМП»г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Ставрополя. Ул. Тухачевского 17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B" w:rsidRDefault="00474455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16:00-18:30</w:t>
            </w:r>
          </w:p>
        </w:tc>
      </w:tr>
      <w:tr w:rsidR="003556CB" w:rsidTr="00F55821">
        <w:tc>
          <w:tcPr>
            <w:tcW w:w="412" w:type="dxa"/>
            <w:tcBorders>
              <w:left w:val="single" w:sz="4" w:space="0" w:color="000000"/>
              <w:bottom w:val="single" w:sz="4" w:space="0" w:color="000000"/>
            </w:tcBorders>
          </w:tcPr>
          <w:p w:rsidR="003556CB" w:rsidRDefault="00474455">
            <w:pPr>
              <w:pStyle w:val="a9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3556CB" w:rsidRDefault="00474455">
            <w:pPr>
              <w:pStyle w:val="a9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B" w:rsidRDefault="00474455" w:rsidP="0098527B">
            <w:pPr>
              <w:spacing w:after="200" w:line="27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Асс. </w:t>
            </w:r>
            <w:r w:rsidR="0098527B">
              <w:rPr>
                <w:rFonts w:ascii="PT Astra Serif" w:hAnsi="PT Astra Serif" w:cs="Times New Roman"/>
                <w:sz w:val="24"/>
                <w:szCs w:val="24"/>
              </w:rPr>
              <w:t>Балакина С.А.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</w:tcBorders>
          </w:tcPr>
          <w:p w:rsidR="003556CB" w:rsidRDefault="00474455">
            <w:pPr>
              <w:spacing w:after="200" w:line="27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ГБУЗ СК «ГКБ </w:t>
            </w:r>
            <w:proofErr w:type="spellStart"/>
            <w:proofErr w:type="gram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СМП»г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Ставрополя. Ул. Тухачевского 17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B" w:rsidRDefault="00474455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16:00-18:30</w:t>
            </w:r>
          </w:p>
        </w:tc>
      </w:tr>
    </w:tbl>
    <w:p w:rsidR="003556CB" w:rsidRDefault="003556CB">
      <w:pPr>
        <w:jc w:val="center"/>
        <w:rPr>
          <w:sz w:val="28"/>
          <w:szCs w:val="28"/>
        </w:rPr>
      </w:pPr>
    </w:p>
    <w:p w:rsidR="003556CB" w:rsidRDefault="00474455">
      <w:pPr>
        <w:jc w:val="center"/>
        <w:rPr>
          <w:sz w:val="28"/>
          <w:szCs w:val="28"/>
        </w:rPr>
      </w:pPr>
      <w:r>
        <w:rPr>
          <w:rFonts w:ascii="PT Astra Serif" w:eastAsia="Times New Roman" w:hAnsi="PT Astra Serif" w:cs="Times New Roman"/>
          <w:b/>
          <w:color w:val="FFFFFF" w:themeColor="background1"/>
          <w:sz w:val="28"/>
          <w:szCs w:val="28"/>
        </w:rPr>
        <w:t>с 14:00-16:00.</w:t>
      </w:r>
    </w:p>
    <w:p w:rsidR="003556CB" w:rsidRDefault="00474455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>с 14:00-16:00.</w:t>
      </w:r>
    </w:p>
    <w:p w:rsidR="003556CB" w:rsidRDefault="0098527B">
      <w:pPr>
        <w:rPr>
          <w:rFonts w:ascii="PT Astra Serif" w:hAnsi="PT Astra Serif"/>
        </w:rPr>
      </w:pPr>
      <w:r w:rsidRPr="00776A85">
        <w:rPr>
          <w:rFonts w:ascii="Times New Roman" w:hAnsi="Times New Roman" w:cs="Times New Roman"/>
          <w:sz w:val="24"/>
          <w:szCs w:val="24"/>
        </w:rPr>
        <w:t xml:space="preserve">Зав. </w:t>
      </w:r>
      <w:r w:rsidR="00776A85" w:rsidRPr="00776A85">
        <w:rPr>
          <w:rFonts w:ascii="Times New Roman" w:hAnsi="Times New Roman" w:cs="Times New Roman"/>
          <w:sz w:val="24"/>
          <w:szCs w:val="24"/>
        </w:rPr>
        <w:t>к</w:t>
      </w:r>
      <w:r w:rsidRPr="00776A85">
        <w:rPr>
          <w:rFonts w:ascii="Times New Roman" w:hAnsi="Times New Roman" w:cs="Times New Roman"/>
          <w:sz w:val="24"/>
          <w:szCs w:val="24"/>
        </w:rPr>
        <w:t xml:space="preserve">афедрой, </w:t>
      </w:r>
      <w:r w:rsidR="00776A85">
        <w:rPr>
          <w:rFonts w:ascii="Times New Roman" w:hAnsi="Times New Roman" w:cs="Times New Roman"/>
          <w:sz w:val="24"/>
          <w:szCs w:val="24"/>
        </w:rPr>
        <w:t xml:space="preserve">д.м.н., </w:t>
      </w:r>
      <w:r w:rsidR="00474455" w:rsidRPr="00776A85">
        <w:rPr>
          <w:rFonts w:ascii="Times New Roman" w:hAnsi="Times New Roman" w:cs="Times New Roman"/>
          <w:sz w:val="24"/>
          <w:szCs w:val="24"/>
        </w:rPr>
        <w:t xml:space="preserve">доцент </w:t>
      </w:r>
      <w:r w:rsidRPr="00776A85">
        <w:rPr>
          <w:rFonts w:ascii="Times New Roman" w:hAnsi="Times New Roman" w:cs="Times New Roman"/>
          <w:sz w:val="24"/>
          <w:szCs w:val="24"/>
        </w:rPr>
        <w:t xml:space="preserve">     </w:t>
      </w:r>
      <w:r w:rsidR="00776A85" w:rsidRPr="00776A85">
        <w:rPr>
          <w:rFonts w:ascii="PT Astra Serif" w:eastAsia="SimSun" w:hAnsi="PT Astra Serif" w:cs="PT Astra Serif"/>
          <w:noProof/>
          <w:sz w:val="24"/>
          <w:szCs w:val="24"/>
        </w:rPr>
        <w:drawing>
          <wp:inline distT="0" distB="0" distL="0" distR="0">
            <wp:extent cx="749935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 w:rsidRPr="00776A8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76A8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76A85">
        <w:rPr>
          <w:rFonts w:ascii="PT Astra Serif" w:hAnsi="PT Astra Serif" w:cs="Times New Roman"/>
          <w:sz w:val="24"/>
          <w:szCs w:val="24"/>
        </w:rPr>
        <w:t>Муравье</w:t>
      </w:r>
      <w:r w:rsidR="00474455">
        <w:rPr>
          <w:rFonts w:ascii="PT Astra Serif" w:hAnsi="PT Astra Serif" w:cs="Times New Roman"/>
          <w:sz w:val="24"/>
          <w:szCs w:val="24"/>
        </w:rPr>
        <w:t>ва А.А.</w:t>
      </w:r>
    </w:p>
    <w:p w:rsidR="003556CB" w:rsidRDefault="003556CB">
      <w:pPr>
        <w:spacing w:after="200" w:line="276" w:lineRule="auto"/>
      </w:pPr>
    </w:p>
    <w:sectPr w:rsidR="003556C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Noto Sans Devanagari"/>
    <w:charset w:val="01"/>
    <w:family w:val="auto"/>
    <w:pitch w:val="variable"/>
  </w:font>
  <w:font w:name="PT Astra Serif">
    <w:altName w:val="PT Astra Serif"/>
    <w:charset w:val="01"/>
    <w:family w:val="roman"/>
    <w:pitch w:val="variable"/>
  </w:font>
  <w:font w:name="SimSun">
    <w:altName w:val="Times New Roma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CB"/>
    <w:rsid w:val="003556CB"/>
    <w:rsid w:val="00474455"/>
    <w:rsid w:val="00776A85"/>
    <w:rsid w:val="0098527B"/>
    <w:rsid w:val="00F5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46CC"/>
  <w15:docId w15:val="{E7C7202F-7A36-4E40-B2AB-E677DFEC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styleId="a8">
    <w:name w:val="List Paragraph"/>
    <w:basedOn w:val="a"/>
    <w:uiPriority w:val="34"/>
    <w:qFormat/>
    <w:rsid w:val="0088664E"/>
    <w:pPr>
      <w:spacing w:after="200"/>
      <w:ind w:left="720"/>
      <w:contextualSpacing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59"/>
    <w:rsid w:val="003B2E5F"/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nevrologia</dc:creator>
  <dc:description/>
  <cp:lastModifiedBy>Алла Анатольевна Муравьева</cp:lastModifiedBy>
  <cp:revision>4</cp:revision>
  <cp:lastPrinted>2022-06-27T07:43:00Z</cp:lastPrinted>
  <dcterms:created xsi:type="dcterms:W3CDTF">2024-08-30T13:06:00Z</dcterms:created>
  <dcterms:modified xsi:type="dcterms:W3CDTF">2025-08-29T10:21:00Z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